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7687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119"/>
        <w:gridCol w:w="2977"/>
        <w:gridCol w:w="2551"/>
        <w:gridCol w:w="1134"/>
        <w:gridCol w:w="994"/>
      </w:tblGrid>
      <w:tr w:rsidR="007E2F2A" w:rsidRPr="00045CD5" w:rsidTr="002361AF">
        <w:trPr>
          <w:trHeight w:val="145"/>
        </w:trPr>
        <w:tc>
          <w:tcPr>
            <w:tcW w:w="15559" w:type="dxa"/>
            <w:gridSpan w:val="5"/>
          </w:tcPr>
          <w:p w:rsidR="007E2F2A" w:rsidRPr="00E92065" w:rsidRDefault="007E2F2A" w:rsidP="003A0A62">
            <w:pPr>
              <w:jc w:val="center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AGENDA DE </w:t>
            </w:r>
            <w:r w:rsidR="003A0A62">
              <w:rPr>
                <w:rFonts w:ascii="Calibri" w:eastAsia="Calibri" w:hAnsi="Calibri" w:cs="Times New Roman"/>
                <w:i/>
                <w:sz w:val="32"/>
                <w:szCs w:val="32"/>
              </w:rPr>
              <w:t>FEBRERO</w:t>
            </w:r>
            <w:r w:rsidR="009F2390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DE 20</w:t>
            </w:r>
            <w:r w:rsidR="009F2390">
              <w:rPr>
                <w:rFonts w:ascii="Calibri" w:eastAsia="Calibri" w:hAnsi="Calibri" w:cs="Times New Roman"/>
                <w:i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7E2F2A" w:rsidRPr="00045CD5" w:rsidRDefault="007E2F2A" w:rsidP="003A513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994" w:type="dxa"/>
          </w:tcPr>
          <w:p w:rsidR="007E2F2A" w:rsidRPr="00045CD5" w:rsidRDefault="007E2F2A" w:rsidP="003A513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7E2F2A" w:rsidRPr="00045CD5" w:rsidTr="002361AF">
        <w:trPr>
          <w:trHeight w:val="423"/>
        </w:trPr>
        <w:tc>
          <w:tcPr>
            <w:tcW w:w="3652" w:type="dxa"/>
          </w:tcPr>
          <w:p w:rsidR="007E2F2A" w:rsidRPr="00E14344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0A6BCB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LUNES</w:t>
            </w:r>
          </w:p>
        </w:tc>
        <w:tc>
          <w:tcPr>
            <w:tcW w:w="3260" w:type="dxa"/>
          </w:tcPr>
          <w:p w:rsidR="007E2F2A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E14344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MARTES</w:t>
            </w:r>
          </w:p>
        </w:tc>
        <w:tc>
          <w:tcPr>
            <w:tcW w:w="3119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E14344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MIÉRCOLES</w:t>
            </w:r>
          </w:p>
        </w:tc>
        <w:tc>
          <w:tcPr>
            <w:tcW w:w="2977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E2F2A" w:rsidRPr="00E96AB4" w:rsidRDefault="007E2F2A" w:rsidP="003A513E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551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045CD5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VIERNES</w:t>
            </w:r>
          </w:p>
        </w:tc>
        <w:tc>
          <w:tcPr>
            <w:tcW w:w="1134" w:type="dxa"/>
          </w:tcPr>
          <w:p w:rsidR="007E2F2A" w:rsidRDefault="007E2F2A" w:rsidP="003A513E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C457FF" w:rsidRDefault="007E2F2A" w:rsidP="003A513E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SÁBADO</w:t>
            </w:r>
          </w:p>
        </w:tc>
        <w:tc>
          <w:tcPr>
            <w:tcW w:w="994" w:type="dxa"/>
          </w:tcPr>
          <w:p w:rsidR="007E2F2A" w:rsidRDefault="007E2F2A" w:rsidP="003A513E">
            <w:pPr>
              <w:rPr>
                <w:rFonts w:ascii="Calibri" w:eastAsia="Calibri" w:hAnsi="Calibri" w:cs="Times New Roman"/>
                <w:i/>
              </w:rPr>
            </w:pPr>
          </w:p>
          <w:p w:rsidR="007E2F2A" w:rsidRPr="00684153" w:rsidRDefault="007E2F2A" w:rsidP="003A513E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DOMINGO</w:t>
            </w:r>
          </w:p>
        </w:tc>
      </w:tr>
      <w:tr w:rsidR="007E2F2A" w:rsidRPr="00631774" w:rsidTr="002361AF">
        <w:trPr>
          <w:trHeight w:val="987"/>
        </w:trPr>
        <w:tc>
          <w:tcPr>
            <w:tcW w:w="3652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7E2F2A" w:rsidRPr="00631774" w:rsidRDefault="007E2F2A" w:rsidP="003A513E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7E2F2A" w:rsidRPr="00631774" w:rsidRDefault="007E2F2A" w:rsidP="009F2390">
            <w:pPr>
              <w:pStyle w:val="Prrafodelista"/>
              <w:ind w:left="108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114C8F" w:rsidRPr="00631774" w:rsidRDefault="00114C8F" w:rsidP="003A51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114C8F" w:rsidRPr="009F2390" w:rsidRDefault="00114C8F" w:rsidP="009F2390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F2A" w:rsidRPr="00631774" w:rsidRDefault="003A0A62" w:rsidP="003A513E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:rsidR="007E2F2A" w:rsidRPr="00631774" w:rsidRDefault="003A0A62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3A0A62" w:rsidRPr="00631774" w:rsidTr="002361AF">
        <w:trPr>
          <w:trHeight w:val="1824"/>
        </w:trPr>
        <w:tc>
          <w:tcPr>
            <w:tcW w:w="3652" w:type="dxa"/>
          </w:tcPr>
          <w:p w:rsidR="003A0A62" w:rsidRDefault="003A0A62" w:rsidP="003A0A62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3</w:t>
            </w:r>
          </w:p>
          <w:p w:rsidR="003A0A62" w:rsidRDefault="003A0A62" w:rsidP="003A0A62">
            <w:pPr>
              <w:rPr>
                <w:rFonts w:ascii="Arial" w:hAnsi="Arial" w:cs="Arial"/>
                <w:shd w:val="clear" w:color="auto" w:fill="FFFFFF"/>
              </w:rPr>
            </w:pPr>
          </w:p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hd w:val="clear" w:color="auto" w:fill="FFFFFF"/>
              </w:rPr>
              <w:t>NO SE LABORO</w:t>
            </w:r>
          </w:p>
        </w:tc>
        <w:tc>
          <w:tcPr>
            <w:tcW w:w="3260" w:type="dxa"/>
          </w:tcPr>
          <w:p w:rsidR="003A0A62" w:rsidRDefault="003A0A62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INVITACIONES PARA LOS DIRECTORES DE PREESCOLAR Y PRIMARIA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 DEL SERVICIO MILITAR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SESIÓN ORDINARIA No</w:t>
            </w:r>
          </w:p>
          <w:p w:rsidR="002361AF" w:rsidRPr="00631774" w:rsidRDefault="002361AF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3A0A62" w:rsidRDefault="003A0A62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HONORES A LA BANDERA 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REUNIÓN CON DIRECTORES DE PRIMARIA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LA CARTILLA DEL SERVICIO MILITAR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LA COMPRA DE TERRENO DEL PANTEÓN</w:t>
            </w:r>
          </w:p>
          <w:p w:rsidR="002361AF" w:rsidRPr="00631774" w:rsidRDefault="002361AF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A0A62" w:rsidRDefault="003A0A62" w:rsidP="003A0A6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REUNIÓN CON DIRECTORES DE PREESCOLAR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 SOBRE LAS CARTILLAS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REUNIÓN CON DIRECTORES DE PRIMARIA </w:t>
            </w:r>
          </w:p>
          <w:p w:rsidR="002361AF" w:rsidRPr="002361AF" w:rsidRDefault="002361AF" w:rsidP="002361A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61A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CIUDADANA</w:t>
            </w:r>
          </w:p>
          <w:p w:rsidR="003A0A62" w:rsidRPr="007E2F2A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3A0A62" w:rsidRDefault="003A0A62" w:rsidP="003A0A6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E27684" w:rsidRDefault="00E27684" w:rsidP="00E27684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</w:p>
          <w:p w:rsidR="00E27684" w:rsidRPr="00E27684" w:rsidRDefault="00E27684" w:rsidP="00E2768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2768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</w:t>
            </w:r>
          </w:p>
          <w:p w:rsidR="00E27684" w:rsidRPr="00E27684" w:rsidRDefault="00E27684" w:rsidP="00E2768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27684" w:rsidRPr="00E27684" w:rsidRDefault="00E27684" w:rsidP="00E2768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2768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INFORMES SOBRE LAS CARTILLAS </w:t>
            </w:r>
          </w:p>
          <w:p w:rsidR="00E27684" w:rsidRPr="00E27684" w:rsidRDefault="00E27684" w:rsidP="00E2768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27684" w:rsidRPr="00E27684" w:rsidRDefault="00E27684" w:rsidP="00E2768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2768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CARTILLAS</w:t>
            </w:r>
          </w:p>
          <w:p w:rsidR="00E27684" w:rsidRPr="00E27684" w:rsidRDefault="00E27684" w:rsidP="00E2768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27684" w:rsidRPr="00E27684" w:rsidRDefault="00E27684" w:rsidP="00E2768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2768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CIUDADANA</w:t>
            </w:r>
          </w:p>
          <w:p w:rsidR="003A0A62" w:rsidRPr="00631774" w:rsidRDefault="003A0A62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631774" w:rsidRDefault="003A0A62" w:rsidP="003A0A62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3A0A62" w:rsidP="003A0A62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9</w:t>
            </w:r>
          </w:p>
        </w:tc>
      </w:tr>
      <w:tr w:rsidR="003A0A62" w:rsidRPr="00631774" w:rsidTr="002361AF">
        <w:trPr>
          <w:trHeight w:val="3157"/>
        </w:trPr>
        <w:tc>
          <w:tcPr>
            <w:tcW w:w="3652" w:type="dxa"/>
          </w:tcPr>
          <w:p w:rsidR="003A0A62" w:rsidRDefault="003A0A62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10</w:t>
            </w:r>
          </w:p>
          <w:p w:rsidR="00E2768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2768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</w:t>
            </w:r>
          </w:p>
          <w:p w:rsidR="00E2768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2768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EL PANTEÓN</w:t>
            </w:r>
          </w:p>
          <w:p w:rsidR="00E2768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2768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REUNIÓN CON DIRECTORAS DE PREESCOLAR </w:t>
            </w:r>
          </w:p>
          <w:p w:rsidR="00E2768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2768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SALIDA A FIRMAS DE DOCUMENTOS EN ACATLÁN DE JUÁREZ</w:t>
            </w:r>
          </w:p>
          <w:p w:rsidR="00E2768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2768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5 CONTRATOS DE SERVICIOS </w:t>
            </w:r>
          </w:p>
          <w:p w:rsidR="00E2768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2768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LAS CARTILLAS DEL SERVICIO MILITAR</w:t>
            </w:r>
          </w:p>
          <w:p w:rsidR="00E27684" w:rsidRPr="00631774" w:rsidRDefault="00E27684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3A0A62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11</w:t>
            </w:r>
          </w:p>
          <w:p w:rsidR="00E2768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2768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ENTREGA DE PINTURA Y MOCHILAS A LA LOCALIDAD DE VILLEGAS</w:t>
            </w:r>
          </w:p>
          <w:p w:rsidR="00E2768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2768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CONTRATOS </w:t>
            </w:r>
          </w:p>
          <w:p w:rsidR="00E2768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2768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DOCUMENTACIÓN DEL PROGRAMA RECREA</w:t>
            </w:r>
          </w:p>
          <w:p w:rsidR="00E27684" w:rsidRPr="00631774" w:rsidRDefault="00E27684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3A0A62" w:rsidRDefault="00E27684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12</w:t>
            </w:r>
          </w:p>
          <w:p w:rsidR="00E27684" w:rsidRPr="009F1D09" w:rsidRDefault="009F1D09" w:rsidP="009F1D0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2768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CONTRATOS DE SERVICIOS </w:t>
            </w:r>
          </w:p>
          <w:p w:rsidR="00E27684" w:rsidRPr="009F1D09" w:rsidRDefault="009F1D09" w:rsidP="009F1D0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2768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INFORMES SOBRE EL PANTEÓN </w:t>
            </w:r>
          </w:p>
          <w:p w:rsidR="00E27684" w:rsidRPr="009F1D09" w:rsidRDefault="009F1D09" w:rsidP="009F1D0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2768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CARTILLAS DEL SERVICIO MILITAR</w:t>
            </w:r>
          </w:p>
          <w:p w:rsidR="00E27684" w:rsidRPr="009F1D09" w:rsidRDefault="00E27684" w:rsidP="009F1D0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CIUDADANA</w:t>
            </w:r>
          </w:p>
          <w:p w:rsidR="00E27684" w:rsidRPr="00631774" w:rsidRDefault="00E27684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A0A62" w:rsidRPr="00A52AA4" w:rsidRDefault="003A0A62" w:rsidP="003A0A6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  <w:r w:rsidR="00E2768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</w:t>
            </w:r>
          </w:p>
          <w:p w:rsidR="00E1016F" w:rsidRPr="009F1D09" w:rsidRDefault="009F1D09" w:rsidP="009F1D0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1016F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ATENCIÓN A LA CIUDADANÍA</w:t>
            </w:r>
          </w:p>
          <w:p w:rsidR="00E1016F" w:rsidRPr="009F1D09" w:rsidRDefault="009F1D09" w:rsidP="009F1D0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1016F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INFORMES SOBRE EL MERCADO MUNICIPAL </w:t>
            </w:r>
          </w:p>
          <w:p w:rsidR="00E1016F" w:rsidRPr="009F1D09" w:rsidRDefault="009F1D09" w:rsidP="009F1D0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1016F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ARCHIVO</w:t>
            </w:r>
          </w:p>
          <w:p w:rsidR="00E1016F" w:rsidRPr="009F1D09" w:rsidRDefault="009F1D09" w:rsidP="009F1D0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1016F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CARTILLAS </w:t>
            </w:r>
          </w:p>
          <w:p w:rsidR="003A0A62" w:rsidRPr="00631774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3A0A62" w:rsidRPr="00A52AA4" w:rsidRDefault="00E27684" w:rsidP="00E2768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14</w:t>
            </w:r>
          </w:p>
          <w:p w:rsidR="00E1016F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1016F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ATENCIÓN CIUDADANA </w:t>
            </w:r>
          </w:p>
          <w:p w:rsidR="00E1016F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1016F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</w:t>
            </w:r>
          </w:p>
          <w:p w:rsidR="00E1016F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1016F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CARTILLAS</w:t>
            </w:r>
          </w:p>
          <w:p w:rsidR="00E1016F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1016F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LA CARTILLA</w:t>
            </w:r>
          </w:p>
          <w:p w:rsidR="003A0A62" w:rsidRPr="00631774" w:rsidRDefault="003A0A62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631774" w:rsidRDefault="00E27684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15</w:t>
            </w:r>
          </w:p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E27684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16</w:t>
            </w: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A0A62" w:rsidRPr="00631774" w:rsidTr="002361AF">
        <w:trPr>
          <w:trHeight w:val="1480"/>
        </w:trPr>
        <w:tc>
          <w:tcPr>
            <w:tcW w:w="3652" w:type="dxa"/>
          </w:tcPr>
          <w:p w:rsidR="003A0A62" w:rsidRPr="00A52AA4" w:rsidRDefault="00E27684" w:rsidP="003A0A6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17</w:t>
            </w:r>
          </w:p>
          <w:p w:rsidR="00EB1654" w:rsidRPr="009F1D09" w:rsidRDefault="009F1D09" w:rsidP="009F1D09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B165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CIUDADANA</w:t>
            </w:r>
          </w:p>
          <w:p w:rsidR="00EB1654" w:rsidRPr="009F1D09" w:rsidRDefault="009F1D09" w:rsidP="009F1D0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B165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</w:t>
            </w:r>
          </w:p>
          <w:p w:rsidR="00EB1654" w:rsidRPr="009F1D09" w:rsidRDefault="009F1D09" w:rsidP="009F1D0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B165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INFORME DEL PANTEÓN </w:t>
            </w:r>
          </w:p>
          <w:p w:rsidR="00EB1654" w:rsidRPr="009F1D09" w:rsidRDefault="009F1D09" w:rsidP="009F1D0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B165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ARCHIVO</w:t>
            </w:r>
          </w:p>
          <w:p w:rsidR="003A0A62" w:rsidRPr="00631774" w:rsidRDefault="003A0A62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3A0A62" w:rsidRPr="00A52AA4" w:rsidRDefault="00E27684" w:rsidP="003A0A6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18</w:t>
            </w:r>
          </w:p>
          <w:p w:rsidR="00EB165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B165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DEL CARNAVALITO DE PRIMARIAS</w:t>
            </w:r>
          </w:p>
          <w:p w:rsidR="00EB165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B165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</w:t>
            </w:r>
          </w:p>
          <w:p w:rsidR="00EB165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B165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LAS CARTILLAS DEL SERVICIO MILITAR</w:t>
            </w:r>
          </w:p>
          <w:p w:rsidR="00EB165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B165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CONTESTACIÓN A TRANSPARENCIA</w:t>
            </w:r>
          </w:p>
          <w:p w:rsidR="003A0A62" w:rsidRPr="00631774" w:rsidRDefault="003A0A62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3A0A62" w:rsidRPr="00A52AA4" w:rsidRDefault="00E27684" w:rsidP="003A0A6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19</w:t>
            </w:r>
          </w:p>
          <w:p w:rsidR="00EB165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B165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Y EJECUCIÓN DEL CARNAVALITO DE LOS PREESCOLARES DE LA CABECERA MUNICIPAL</w:t>
            </w:r>
          </w:p>
          <w:p w:rsidR="00EB1654" w:rsidRPr="009F1D09" w:rsidRDefault="009F1D09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 w:rsidR="00EB1654"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</w:t>
            </w:r>
          </w:p>
          <w:p w:rsidR="00EB1654" w:rsidRPr="009F1D09" w:rsidRDefault="00EB1654" w:rsidP="009F1D0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F1D0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CIUDADANA</w:t>
            </w:r>
          </w:p>
          <w:p w:rsidR="003A0A62" w:rsidRPr="00631774" w:rsidRDefault="003A0A62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A0A62" w:rsidRPr="00A52AA4" w:rsidRDefault="003864B2" w:rsidP="003A0A6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CIUDADANA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DEL PANTEÓN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LA CARTILLAS DEL SERVICIO MILITAR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ORGANIZACIÓN DE DOCUMENTACIÓN DE TRANSPARENCIA </w:t>
            </w:r>
          </w:p>
          <w:p w:rsidR="003A0A62" w:rsidRPr="00631774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3A0A62" w:rsidRPr="00A52AA4" w:rsidRDefault="003864B2" w:rsidP="003A0A6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21</w:t>
            </w:r>
          </w:p>
          <w:p w:rsidR="003864B2" w:rsidRPr="00E1016F" w:rsidRDefault="003864B2" w:rsidP="003864B2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016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A LA CIUDADANÍA</w:t>
            </w:r>
          </w:p>
          <w:p w:rsidR="003864B2" w:rsidRPr="00E1016F" w:rsidRDefault="003864B2" w:rsidP="003864B2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016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INFORMES SOBRE EL MERCADO MUNICIPAL </w:t>
            </w:r>
          </w:p>
          <w:p w:rsidR="003864B2" w:rsidRPr="00E1016F" w:rsidRDefault="003864B2" w:rsidP="003864B2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016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CARTILLAS </w:t>
            </w:r>
          </w:p>
          <w:p w:rsidR="003A0A62" w:rsidRPr="00631774" w:rsidRDefault="003A0A62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631774" w:rsidRDefault="003864B2" w:rsidP="002361AF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22</w:t>
            </w:r>
          </w:p>
        </w:tc>
        <w:tc>
          <w:tcPr>
            <w:tcW w:w="994" w:type="dxa"/>
          </w:tcPr>
          <w:p w:rsidR="003A0A62" w:rsidRPr="00631774" w:rsidRDefault="003864B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23</w:t>
            </w: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A0A62" w:rsidRPr="00631774" w:rsidTr="002361AF">
        <w:trPr>
          <w:trHeight w:val="2264"/>
        </w:trPr>
        <w:tc>
          <w:tcPr>
            <w:tcW w:w="3652" w:type="dxa"/>
          </w:tcPr>
          <w:p w:rsidR="003A0A62" w:rsidRPr="00A52AA4" w:rsidRDefault="002361AF" w:rsidP="003A0A6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23</w:t>
            </w:r>
          </w:p>
          <w:p w:rsidR="003864B2" w:rsidRDefault="003864B2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 </w:t>
            </w:r>
          </w:p>
          <w:p w:rsidR="003864B2" w:rsidRPr="003864B2" w:rsidRDefault="003864B2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</w:t>
            </w:r>
            <w:r w:rsidRPr="003864B2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ATENCIÓN CIUDADANA</w:t>
            </w:r>
          </w:p>
          <w:p w:rsidR="003864B2" w:rsidRPr="003864B2" w:rsidRDefault="003864B2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 xml:space="preserve">- </w:t>
            </w:r>
            <w:r w:rsidRPr="003864B2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CONTESTACIÓN A TRANSPARENCIA</w:t>
            </w:r>
          </w:p>
          <w:p w:rsidR="003864B2" w:rsidRPr="003864B2" w:rsidRDefault="003864B2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 </w:t>
            </w:r>
            <w:r w:rsidRPr="003864B2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 xml:space="preserve">INFORMACIÓN DEL PANTEÓN MUNICIPAL </w:t>
            </w:r>
          </w:p>
          <w:p w:rsidR="003A0A62" w:rsidRPr="003864B2" w:rsidRDefault="003864B2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 </w:t>
            </w:r>
            <w:r w:rsidRPr="003864B2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ELABORACIÓN DE CONTRATOS DE PRESTACIÓN DE SERVICIOS.</w:t>
            </w:r>
          </w:p>
        </w:tc>
        <w:tc>
          <w:tcPr>
            <w:tcW w:w="3260" w:type="dxa"/>
          </w:tcPr>
          <w:p w:rsidR="003A0A62" w:rsidRPr="00A854A0" w:rsidRDefault="002361AF" w:rsidP="003A0A6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  <w:p w:rsidR="003864B2" w:rsidRPr="003864B2" w:rsidRDefault="003864B2" w:rsidP="003864B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 xml:space="preserve">- </w:t>
            </w:r>
            <w:r w:rsidRPr="003864B2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ATENCIÓN CIUDADANA</w:t>
            </w:r>
          </w:p>
          <w:p w:rsidR="003864B2" w:rsidRPr="003864B2" w:rsidRDefault="003864B2" w:rsidP="003864B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  REALIZAR CONTRATOS DE SERVICIOS </w:t>
            </w:r>
          </w:p>
          <w:p w:rsidR="003864B2" w:rsidRPr="003864B2" w:rsidRDefault="003864B2" w:rsidP="003864B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  DE CARTILLAS</w:t>
            </w:r>
          </w:p>
          <w:p w:rsidR="003864B2" w:rsidRPr="003864B2" w:rsidRDefault="003864B2" w:rsidP="003864B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  CONTRATOS DE SERVICIOS</w:t>
            </w:r>
          </w:p>
          <w:p w:rsidR="003864B2" w:rsidRPr="003864B2" w:rsidRDefault="003864B2" w:rsidP="003864B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</w:t>
            </w: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 DE LA COMPRA DE TERRENO DEL PANTEÓN</w:t>
            </w:r>
          </w:p>
          <w:p w:rsidR="003A0A62" w:rsidRPr="00631774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3A0A62" w:rsidRPr="00A854A0" w:rsidRDefault="002361AF" w:rsidP="003A0A6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25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ATENCIÓN CIUDADANA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Pr="003864B2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ELABORACIÓN DE CONTRATO DE SERVICIOS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CONTESTACIÓN A TRANSPARENCIA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INFORME DEL PANTEÓN 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DE CARTILLA DEL SERVICIO MILITAR</w:t>
            </w: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A0A62" w:rsidRPr="00A854A0" w:rsidRDefault="002361AF" w:rsidP="003A0A6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ATENCIÓN CIUDADANÍA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 DEL SERVICIO MILITAR.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 DEL PANTEÓN</w:t>
            </w:r>
          </w:p>
          <w:p w:rsidR="003A0A62" w:rsidRPr="003864B2" w:rsidRDefault="003864B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DE COMPRAVENTA EN EL PANTEÓN</w:t>
            </w:r>
          </w:p>
        </w:tc>
        <w:tc>
          <w:tcPr>
            <w:tcW w:w="2551" w:type="dxa"/>
          </w:tcPr>
          <w:p w:rsidR="003A0A62" w:rsidRDefault="003864B2" w:rsidP="003A0A62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LA CARTILLA DEL SERVICIO MILITAR</w:t>
            </w:r>
          </w:p>
          <w:p w:rsidR="003864B2" w:rsidRPr="003864B2" w:rsidRDefault="003864B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EL PANTEÓN</w:t>
            </w:r>
          </w:p>
          <w:p w:rsidR="003864B2" w:rsidRPr="00B05D7A" w:rsidRDefault="003864B2" w:rsidP="003864B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:rsidR="003A0A62" w:rsidRPr="00631774" w:rsidRDefault="002361AF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28</w:t>
            </w:r>
          </w:p>
        </w:tc>
        <w:tc>
          <w:tcPr>
            <w:tcW w:w="994" w:type="dxa"/>
          </w:tcPr>
          <w:p w:rsidR="003A0A62" w:rsidRPr="00631774" w:rsidRDefault="002361AF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29</w:t>
            </w:r>
          </w:p>
        </w:tc>
      </w:tr>
      <w:tr w:rsidR="003A0A62" w:rsidRPr="00631774" w:rsidTr="002361AF">
        <w:trPr>
          <w:trHeight w:val="90"/>
        </w:trPr>
        <w:tc>
          <w:tcPr>
            <w:tcW w:w="3652" w:type="dxa"/>
          </w:tcPr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3A0A62" w:rsidRPr="00631774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3A0A62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A0A62" w:rsidRPr="00B906A3" w:rsidRDefault="003A0A62" w:rsidP="003A0A62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CD0239" w:rsidRDefault="008A6A78"/>
    <w:sectPr w:rsidR="00CD0239" w:rsidSect="007E2F2A">
      <w:pgSz w:w="20163" w:h="12242" w:orient="landscape" w:code="5"/>
      <w:pgMar w:top="1077" w:right="102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147B"/>
    <w:multiLevelType w:val="hybridMultilevel"/>
    <w:tmpl w:val="9DE00D76"/>
    <w:lvl w:ilvl="0" w:tplc="9B52376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45C50"/>
    <w:multiLevelType w:val="multilevel"/>
    <w:tmpl w:val="1E76F58A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34590"/>
    <w:multiLevelType w:val="hybridMultilevel"/>
    <w:tmpl w:val="A8A40DE2"/>
    <w:lvl w:ilvl="0" w:tplc="87D8EFA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1AD5"/>
    <w:multiLevelType w:val="hybridMultilevel"/>
    <w:tmpl w:val="EE085F58"/>
    <w:lvl w:ilvl="0" w:tplc="87D8EFA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75302"/>
    <w:multiLevelType w:val="hybridMultilevel"/>
    <w:tmpl w:val="4F3040C2"/>
    <w:lvl w:ilvl="0" w:tplc="AD2286F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644D8"/>
    <w:multiLevelType w:val="hybridMultilevel"/>
    <w:tmpl w:val="EBD25972"/>
    <w:lvl w:ilvl="0" w:tplc="5E36D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9433EA"/>
    <w:multiLevelType w:val="hybridMultilevel"/>
    <w:tmpl w:val="AD3429A8"/>
    <w:lvl w:ilvl="0" w:tplc="2A5C5C8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2A"/>
    <w:rsid w:val="00017EDA"/>
    <w:rsid w:val="000518E4"/>
    <w:rsid w:val="00114C8F"/>
    <w:rsid w:val="00230B50"/>
    <w:rsid w:val="002361AF"/>
    <w:rsid w:val="0034026F"/>
    <w:rsid w:val="003864B2"/>
    <w:rsid w:val="003A0A62"/>
    <w:rsid w:val="003B2BD4"/>
    <w:rsid w:val="003E4FF3"/>
    <w:rsid w:val="004254BD"/>
    <w:rsid w:val="00703638"/>
    <w:rsid w:val="0072201A"/>
    <w:rsid w:val="007D5C9E"/>
    <w:rsid w:val="007E2F2A"/>
    <w:rsid w:val="008A6A78"/>
    <w:rsid w:val="008B70DF"/>
    <w:rsid w:val="009F1D09"/>
    <w:rsid w:val="009F2390"/>
    <w:rsid w:val="00A52AA4"/>
    <w:rsid w:val="00A854A0"/>
    <w:rsid w:val="00AD0E77"/>
    <w:rsid w:val="00AF5A6A"/>
    <w:rsid w:val="00B05D7A"/>
    <w:rsid w:val="00B906A3"/>
    <w:rsid w:val="00C868FF"/>
    <w:rsid w:val="00D663C5"/>
    <w:rsid w:val="00E1016F"/>
    <w:rsid w:val="00E27684"/>
    <w:rsid w:val="00E9122E"/>
    <w:rsid w:val="00EB1654"/>
    <w:rsid w:val="00EF1C3D"/>
    <w:rsid w:val="00F35596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F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906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F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90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Sindicatura</dc:creator>
  <cp:lastModifiedBy>Sindicatura</cp:lastModifiedBy>
  <cp:revision>6</cp:revision>
  <dcterms:created xsi:type="dcterms:W3CDTF">2020-06-08T19:29:00Z</dcterms:created>
  <dcterms:modified xsi:type="dcterms:W3CDTF">2020-11-05T15:43:00Z</dcterms:modified>
</cp:coreProperties>
</file>